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200A" w14:textId="77777777" w:rsidR="003F431E" w:rsidRDefault="003F43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0BE62B" wp14:editId="323DCD46">
            <wp:extent cx="5762625" cy="4324350"/>
            <wp:effectExtent l="0" t="4762" r="4762" b="4763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0BA">
        <w:rPr>
          <w:sz w:val="28"/>
          <w:szCs w:val="28"/>
        </w:rPr>
        <w:t xml:space="preserve">       </w:t>
      </w:r>
    </w:p>
    <w:p w14:paraId="0BDDBA56" w14:textId="6C7AD9D8" w:rsidR="005D5DA6" w:rsidRDefault="00AA60BA">
      <w:pPr>
        <w:rPr>
          <w:sz w:val="28"/>
          <w:szCs w:val="28"/>
        </w:rPr>
      </w:pPr>
      <w:r>
        <w:rPr>
          <w:sz w:val="28"/>
          <w:szCs w:val="28"/>
        </w:rPr>
        <w:t>Chcesz wykorzystać zdolności, które w Tobie drzemią, marzysz o karierze dziennikarskie ? W takim przypadku portal Sztukator.pl jest dla Ciebie.</w:t>
      </w:r>
    </w:p>
    <w:p w14:paraId="54423CF3" w14:textId="77777777" w:rsidR="00AA60BA" w:rsidRDefault="00AA60BA">
      <w:pPr>
        <w:rPr>
          <w:sz w:val="28"/>
          <w:szCs w:val="28"/>
        </w:rPr>
      </w:pPr>
      <w:r>
        <w:rPr>
          <w:sz w:val="28"/>
          <w:szCs w:val="28"/>
        </w:rPr>
        <w:t>Polecam</w:t>
      </w:r>
    </w:p>
    <w:p w14:paraId="0C29151A" w14:textId="77777777" w:rsidR="00AA60BA" w:rsidRPr="00AA60BA" w:rsidRDefault="00AA60BA">
      <w:pPr>
        <w:rPr>
          <w:sz w:val="28"/>
          <w:szCs w:val="28"/>
        </w:rPr>
      </w:pPr>
      <w:r>
        <w:rPr>
          <w:sz w:val="28"/>
          <w:szCs w:val="28"/>
        </w:rPr>
        <w:t>Alicja Borowiec</w:t>
      </w:r>
    </w:p>
    <w:sectPr w:rsidR="00AA60BA" w:rsidRPr="00AA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BA"/>
    <w:rsid w:val="000926C9"/>
    <w:rsid w:val="000C6EB9"/>
    <w:rsid w:val="00336EEA"/>
    <w:rsid w:val="00393AB6"/>
    <w:rsid w:val="003F431E"/>
    <w:rsid w:val="00412915"/>
    <w:rsid w:val="004F1F65"/>
    <w:rsid w:val="00552663"/>
    <w:rsid w:val="005D5DA6"/>
    <w:rsid w:val="00771B6A"/>
    <w:rsid w:val="007D0402"/>
    <w:rsid w:val="007E7261"/>
    <w:rsid w:val="008822C3"/>
    <w:rsid w:val="009C2CBE"/>
    <w:rsid w:val="00AA60BA"/>
    <w:rsid w:val="00C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6C38"/>
  <w15:chartTrackingRefBased/>
  <w15:docId w15:val="{F4AAD8A6-9D78-4F33-BB7E-05AA7D9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Borowiec</dc:creator>
  <cp:keywords/>
  <dc:description/>
  <cp:lastModifiedBy>Marek Grabon</cp:lastModifiedBy>
  <cp:revision>3</cp:revision>
  <dcterms:created xsi:type="dcterms:W3CDTF">2020-11-16T09:43:00Z</dcterms:created>
  <dcterms:modified xsi:type="dcterms:W3CDTF">2020-11-16T10:15:00Z</dcterms:modified>
</cp:coreProperties>
</file>